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1DF4F375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</w:t>
      </w:r>
      <w:r w:rsidR="0083453D">
        <w:rPr>
          <w:b/>
          <w:bCs/>
        </w:rPr>
        <w:t xml:space="preserve">na </w:t>
      </w:r>
      <w:r w:rsidR="00613890">
        <w:rPr>
          <w:b/>
          <w:bCs/>
        </w:rPr>
        <w:t xml:space="preserve">Ratownik na basenie 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555F3B7B" w14:textId="3AE72F22" w:rsidR="009756FE" w:rsidRDefault="009756FE" w:rsidP="00E81412">
      <w:pPr>
        <w:jc w:val="both"/>
      </w:pPr>
      <w:r>
        <w:t xml:space="preserve">- wykształcenie: </w:t>
      </w:r>
      <w:r w:rsidR="00613890">
        <w:t>mile widziane co najmniej średnie</w:t>
      </w:r>
    </w:p>
    <w:p w14:paraId="168893D3" w14:textId="796050C8" w:rsidR="00613890" w:rsidRDefault="00613890" w:rsidP="00E81412">
      <w:pPr>
        <w:jc w:val="both"/>
      </w:pPr>
      <w:r>
        <w:t>- uprawnienia ratownika wodnego</w:t>
      </w:r>
    </w:p>
    <w:p w14:paraId="6F3AD4D8" w14:textId="642AE5AB" w:rsidR="00613890" w:rsidRPr="009756FE" w:rsidRDefault="00613890" w:rsidP="00E81412">
      <w:pPr>
        <w:jc w:val="both"/>
      </w:pPr>
      <w:r>
        <w:t>- zaświadczenie o niekaralności z KRK</w:t>
      </w:r>
    </w:p>
    <w:p w14:paraId="0C9E9CC9" w14:textId="0D71697E" w:rsidR="00E81412" w:rsidRPr="0083453D" w:rsidRDefault="00E81412" w:rsidP="0083453D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50E65D22" w14:textId="57305333" w:rsidR="009756FE" w:rsidRPr="004F65E8" w:rsidRDefault="009756FE" w:rsidP="00E81412">
      <w:pPr>
        <w:jc w:val="both"/>
      </w:pPr>
      <w:r>
        <w:t>- umiejętność pracy w zespole</w:t>
      </w:r>
      <w:r w:rsidR="000A68E5">
        <w:t>, komunikatywność</w:t>
      </w:r>
    </w:p>
    <w:p w14:paraId="3BF18829" w14:textId="3717CF1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</w:t>
      </w:r>
      <w:r w:rsidR="00533AC1">
        <w:rPr>
          <w:u w:val="single"/>
        </w:rPr>
        <w:t xml:space="preserve"> w szczególności:</w:t>
      </w:r>
    </w:p>
    <w:p w14:paraId="5C6CBCE9" w14:textId="5C58C038" w:rsidR="00EF5617" w:rsidRPr="004F65E8" w:rsidRDefault="00EF5617" w:rsidP="0083453D">
      <w:pPr>
        <w:jc w:val="both"/>
      </w:pPr>
      <w:r>
        <w:t xml:space="preserve">- </w:t>
      </w:r>
      <w:r w:rsidR="00EC6713">
        <w:t>pilnowanie osób przebywających na basenie, udzielenie pomocy w razie potrzeby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71198D92" w:rsidR="00E81412" w:rsidRDefault="009756FE" w:rsidP="00E81412">
      <w:pPr>
        <w:jc w:val="both"/>
      </w:pPr>
      <w:r>
        <w:t xml:space="preserve">Forma zatrudnienia: </w:t>
      </w:r>
      <w:r w:rsidR="0083453D">
        <w:t>umowa zlecenie</w:t>
      </w:r>
    </w:p>
    <w:p w14:paraId="13B82BE0" w14:textId="703E8FF7" w:rsidR="009756FE" w:rsidRDefault="009756FE" w:rsidP="00E81412">
      <w:pPr>
        <w:jc w:val="both"/>
      </w:pPr>
      <w:r>
        <w:t>Miejsce: Śląskie Centrum Rehabilitacyjno-Uzdrowiskowe im. dr Adama Szebesty w Rabce – Zdroju Sp. z o.o.</w:t>
      </w:r>
      <w:r w:rsidR="002316D1">
        <w:t xml:space="preserve"> ul. Dietla 5 34 – 700 Rabka - Zdrój</w:t>
      </w:r>
    </w:p>
    <w:p w14:paraId="4EB38A07" w14:textId="52B66DF7" w:rsidR="009756FE" w:rsidRPr="004F65E8" w:rsidRDefault="009756FE" w:rsidP="00E81412">
      <w:pPr>
        <w:jc w:val="both"/>
      </w:pPr>
      <w:r>
        <w:t>Wynagrodzenie</w:t>
      </w:r>
      <w:r w:rsidR="0083453D">
        <w:t xml:space="preserve">: stawka godzinowa w wysokości </w:t>
      </w:r>
      <w:r w:rsidR="00613890">
        <w:t>35,00</w:t>
      </w:r>
      <w:r w:rsidR="0083453D">
        <w:t xml:space="preserve"> złotych brutto.</w:t>
      </w:r>
    </w:p>
    <w:p w14:paraId="08CE33FC" w14:textId="77777777" w:rsidR="00E81412" w:rsidRDefault="00E81412" w:rsidP="00E814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22C9FBAB" w14:textId="613E455B" w:rsidR="00551E6E" w:rsidRPr="000A68E5" w:rsidRDefault="00E81412" w:rsidP="000A68E5">
      <w:pPr>
        <w:jc w:val="both"/>
        <w:rPr>
          <w:b/>
          <w:bCs/>
          <w:sz w:val="20"/>
          <w:szCs w:val="20"/>
        </w:rPr>
      </w:pPr>
      <w:r w:rsidRPr="003D5ED1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3D5ED1">
          <w:rPr>
            <w:rStyle w:val="Hipercze"/>
            <w:b/>
            <w:bCs/>
          </w:rPr>
          <w:t>kadry@scru.pl</w:t>
        </w:r>
      </w:hyperlink>
      <w:r w:rsidRPr="003D5ED1">
        <w:rPr>
          <w:b/>
          <w:bCs/>
        </w:rPr>
        <w:t xml:space="preserve"> z dopiskiem ‘Rekrutacja‘ w terminie </w:t>
      </w:r>
      <w:r w:rsidRPr="003D5ED1">
        <w:rPr>
          <w:b/>
          <w:bCs/>
          <w:u w:val="single"/>
        </w:rPr>
        <w:t xml:space="preserve">do </w:t>
      </w:r>
      <w:r w:rsidR="00EC6713">
        <w:rPr>
          <w:b/>
          <w:bCs/>
          <w:u w:val="single"/>
        </w:rPr>
        <w:t>08.04.2025r.</w:t>
      </w:r>
    </w:p>
    <w:sectPr w:rsidR="00551E6E" w:rsidRPr="000A6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9201" w14:textId="77777777" w:rsidR="00574137" w:rsidRDefault="00574137" w:rsidP="00E81412">
      <w:pPr>
        <w:spacing w:after="0" w:line="240" w:lineRule="auto"/>
      </w:pPr>
      <w:r>
        <w:separator/>
      </w:r>
    </w:p>
  </w:endnote>
  <w:endnote w:type="continuationSeparator" w:id="0">
    <w:p w14:paraId="6A2F1934" w14:textId="77777777" w:rsidR="00574137" w:rsidRDefault="00574137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ED1A" w14:textId="77777777" w:rsidR="00574137" w:rsidRDefault="00574137" w:rsidP="00E81412">
      <w:pPr>
        <w:spacing w:after="0" w:line="240" w:lineRule="auto"/>
      </w:pPr>
      <w:r>
        <w:separator/>
      </w:r>
    </w:p>
  </w:footnote>
  <w:footnote w:type="continuationSeparator" w:id="0">
    <w:p w14:paraId="1472AA0C" w14:textId="77777777" w:rsidR="00574137" w:rsidRDefault="00574137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A68E5"/>
    <w:rsid w:val="000D31D3"/>
    <w:rsid w:val="001246DA"/>
    <w:rsid w:val="00155D8D"/>
    <w:rsid w:val="0022461B"/>
    <w:rsid w:val="00224B09"/>
    <w:rsid w:val="002316D1"/>
    <w:rsid w:val="0033133D"/>
    <w:rsid w:val="003B0211"/>
    <w:rsid w:val="003D5ED1"/>
    <w:rsid w:val="004431B4"/>
    <w:rsid w:val="00465001"/>
    <w:rsid w:val="00533AC1"/>
    <w:rsid w:val="00551E6E"/>
    <w:rsid w:val="00574137"/>
    <w:rsid w:val="005B0E34"/>
    <w:rsid w:val="00613890"/>
    <w:rsid w:val="00626759"/>
    <w:rsid w:val="00647159"/>
    <w:rsid w:val="0083453D"/>
    <w:rsid w:val="008A3F33"/>
    <w:rsid w:val="009756FE"/>
    <w:rsid w:val="00B1582C"/>
    <w:rsid w:val="00B4172E"/>
    <w:rsid w:val="00B575C2"/>
    <w:rsid w:val="00BD1DA3"/>
    <w:rsid w:val="00C64BA8"/>
    <w:rsid w:val="00D25B8F"/>
    <w:rsid w:val="00E0155A"/>
    <w:rsid w:val="00E077C2"/>
    <w:rsid w:val="00E81412"/>
    <w:rsid w:val="00EC6713"/>
    <w:rsid w:val="00EE1883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cp:lastPrinted>2024-12-17T13:20:00Z</cp:lastPrinted>
  <dcterms:created xsi:type="dcterms:W3CDTF">2025-03-21T11:38:00Z</dcterms:created>
  <dcterms:modified xsi:type="dcterms:W3CDTF">2025-03-21T11:38:00Z</dcterms:modified>
</cp:coreProperties>
</file>